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40" w:rsidRDefault="002D2C5A" w:rsidP="002A2706">
      <w:pPr>
        <w:spacing w:before="100" w:beforeAutospacing="1" w:afterLines="50" w:after="18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06A0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健康保険　任意継続被保険者　資格喪失申出書</w:t>
      </w:r>
    </w:p>
    <w:p w:rsidR="00E30940" w:rsidRPr="00E30940" w:rsidRDefault="009B070D" w:rsidP="00E30940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令和</w:t>
      </w:r>
      <w:r w:rsidR="00E30940" w:rsidRPr="00E3094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年　　　月　　　日</w:t>
      </w:r>
      <w:r w:rsidR="005D20C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提出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-157" w:tblpY="76"/>
        <w:tblW w:w="10758" w:type="dxa"/>
        <w:tblLayout w:type="fixed"/>
        <w:tblLook w:val="04A0" w:firstRow="1" w:lastRow="0" w:firstColumn="1" w:lastColumn="0" w:noHBand="0" w:noVBand="1"/>
      </w:tblPr>
      <w:tblGrid>
        <w:gridCol w:w="1686"/>
        <w:gridCol w:w="2977"/>
        <w:gridCol w:w="6095"/>
      </w:tblGrid>
      <w:tr w:rsidR="006E3DB7" w:rsidRPr="002D2C5A" w:rsidTr="002E0B85">
        <w:trPr>
          <w:trHeight w:val="24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DB7" w:rsidRPr="0056360D" w:rsidRDefault="006E3DB7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記号番号</w:t>
            </w:r>
          </w:p>
          <w:p w:rsidR="00E30940" w:rsidRDefault="006E3DB7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および</w:t>
            </w:r>
          </w:p>
          <w:p w:rsidR="006E3DB7" w:rsidRPr="0056360D" w:rsidRDefault="00E30940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被保険者</w:t>
            </w:r>
            <w:r w:rsidR="006E3DB7"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3DB7" w:rsidRPr="00917434" w:rsidRDefault="006E3DB7" w:rsidP="0091743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17434">
              <w:rPr>
                <w:rFonts w:asciiTheme="majorEastAsia" w:eastAsiaTheme="majorEastAsia" w:hAnsiTheme="majorEastAsia" w:hint="eastAsia"/>
                <w:b/>
                <w:sz w:val="22"/>
              </w:rPr>
              <w:t>記号　―　番号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3DB7" w:rsidRPr="00917434" w:rsidRDefault="00E30940" w:rsidP="0091743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被保険者</w:t>
            </w:r>
            <w:r w:rsidR="006E3DB7" w:rsidRPr="00917434"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</w:tr>
      <w:tr w:rsidR="006E3DB7" w:rsidRPr="002D2C5A" w:rsidTr="002E0B85">
        <w:trPr>
          <w:trHeight w:val="728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B7" w:rsidRPr="0056360D" w:rsidRDefault="006E3DB7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DB7" w:rsidRPr="00F40A9B" w:rsidRDefault="006E3DB7" w:rsidP="0091743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0A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７０</w:t>
            </w:r>
            <w:r w:rsidR="004C3906" w:rsidRPr="00F40A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E2898" w:rsidRPr="00F40A9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B7" w:rsidRPr="00917434" w:rsidRDefault="006E3DB7" w:rsidP="009174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3DB7" w:rsidRPr="002D2C5A" w:rsidTr="002E0B85">
        <w:trPr>
          <w:trHeight w:val="4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B7" w:rsidRPr="0056360D" w:rsidRDefault="006E3DB7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B7" w:rsidRPr="00917434" w:rsidRDefault="006E3DB7" w:rsidP="00917434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917434">
              <w:rPr>
                <w:rFonts w:asciiTheme="majorEastAsia" w:eastAsiaTheme="majorEastAsia" w:hAnsiTheme="majorEastAsia" w:hint="eastAsia"/>
                <w:b/>
                <w:sz w:val="22"/>
              </w:rPr>
              <w:t>昭和・平成　　　　　年　　　　　　月　　　　　日</w:t>
            </w:r>
          </w:p>
        </w:tc>
      </w:tr>
      <w:tr w:rsidR="00E41C39" w:rsidRPr="002D2C5A" w:rsidTr="002E0B85">
        <w:trPr>
          <w:trHeight w:val="112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39" w:rsidRPr="0056360D" w:rsidRDefault="00E41C39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C39" w:rsidRPr="00917434" w:rsidRDefault="00E41C39" w:rsidP="00E309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60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6E3DB7" w:rsidRPr="002D2C5A" w:rsidTr="002E0B85">
        <w:trPr>
          <w:trHeight w:val="46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DB7" w:rsidRPr="0056360D" w:rsidRDefault="006E3DB7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DB7" w:rsidRPr="00537B3E" w:rsidRDefault="006E3DB7" w:rsidP="009174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 w:rsidR="00E41C39" w:rsidRPr="00537B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C3906" w:rsidRPr="00537B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41C39" w:rsidRPr="00537B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37B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56360D" w:rsidRPr="002D2C5A" w:rsidTr="006D4342">
        <w:trPr>
          <w:cantSplit/>
          <w:trHeight w:val="2992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60D" w:rsidRPr="0056360D" w:rsidRDefault="0056360D" w:rsidP="0091743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D">
              <w:rPr>
                <w:rFonts w:asciiTheme="majorEastAsia" w:eastAsiaTheme="majorEastAsia" w:hAnsiTheme="majorEastAsia" w:hint="eastAsia"/>
                <w:b/>
                <w:sz w:val="22"/>
              </w:rPr>
              <w:t>資格喪失理由</w:t>
            </w:r>
          </w:p>
          <w:p w:rsidR="0056360D" w:rsidRPr="0056360D" w:rsidRDefault="0056360D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36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該当の番号に○印をつけてください。</w:t>
            </w:r>
          </w:p>
          <w:p w:rsidR="0056360D" w:rsidRPr="00F40A9B" w:rsidRDefault="0056360D" w:rsidP="0091743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39" w:rsidRPr="006D4342" w:rsidRDefault="003071ED" w:rsidP="006D4342">
            <w:pPr>
              <w:spacing w:line="240" w:lineRule="atLeast"/>
              <w:ind w:rightChars="148" w:right="311" w:firstLineChars="100" w:firstLine="21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-24130</wp:posOffset>
                      </wp:positionV>
                      <wp:extent cx="314325" cy="294640"/>
                      <wp:effectExtent l="0" t="0" r="1016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FF3" w:rsidRDefault="00511FF3" w:rsidP="00511F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6.95pt;margin-top:-1.9pt;width:24.7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+ntAIAAKgFAAAOAAAAZHJzL2Uyb0RvYy54bWysVFFu2zAM/R+wOwj6Xx27SdsEdYqgRYcB&#10;XVusHfqtyFJsTBY1SYmdHaA32BF2tO0co2THCdZiH8P8IYviIyk+kTy/aGtFNsK6CnRO06MRJUJz&#10;KCq9yunnx+t3Z5Q4z3TBFGiR061w9GL+9s15Y2YigxJUISxBJ9rNGpPT0nszSxLHS1EzdwRGaFRK&#10;sDXzKNpVUljWoPdaJdlodJI0YAtjgQvn8PSqU9J59C+l4P5OSic8UTnFu/m42rguw5rMz9lsZZkp&#10;K95fg/3DLWpWaQw6uLpinpG1rV64qituwYH0RxzqBKSsuIg5YDbp6I9sHkpmRMwFyXFmoMn9P7f8&#10;dnNvSVXkNKNEsxqf6NeP7z+fn0kWuGmMmyHkwdzbXnK4DYm20tbhjymQNvK5HfgUrSccD4/T8XE2&#10;oYSjKpuOT8aR72RvbKzz7wXUJGxyKpSqjAsZsxnb3DiPMRG9Q4VjDdeVUvHVlCYNltzk7HQSLRyo&#10;qgjagIsFJC6VJRuGT79cZRGj1vVHKLqz6Qi/kCSGGOCddOgpRL9iruyM3NYFoTdTGvGBo46VuPNb&#10;JcINlP4kJDKLPHSxhxidp+JLOnhBZDCRePnBKO2SCo2wz0P5nVGPDWYi1vlgOHrNcB9tQMeIoP1g&#10;WFca7N+NZYffZd3lGtL27bLtK2QJxRZrykLXbM7w6wo5vGHO3zOL3YV9iBPD3+EiFeAbQr+jpAT7&#10;7bXzgMeiRy0lDXZrTt3XNbOCEvVBYztM0zEWF/FRGE9OMxTsoWZ5qNHr+hKwKlKcTYbHbcB7tdtK&#10;C/UTDpZFiIoqpjnGzin3didc+m6K4GjiYrGIMGxpw/yNfjA8OA8Eh+p5bJ+YNX2Ne2yOW9h19os6&#10;77DBUsNi7UFWsQkCxR2vPfU4DmKp9qMrzJtDOaL2A3b+GwAA//8DAFBLAwQUAAYACAAAACEANbUO&#10;HdwAAAAHAQAADwAAAGRycy9kb3ducmV2LnhtbEyPwU7DMBBE70j8g7VI3FqnTRSREKcCVISgJwoX&#10;bk68xBHxOoqdNvw9ywmOoxnNvKl2ixvECafQe1KwWScgkFpveuoUvL89rm5AhKjJ6METKvjGALv6&#10;8qLSpfFnesXTMXaCSyiUWoGNcSylDK1Fp8Paj0jsffrJ6chy6qSZ9JnL3SC3SZJLp3viBatHfLDY&#10;fh1np+DlvilsGA/PH/unYh7yJttvikyp66vl7hZExCX+heEXn9GhZqbGz2SCGFinBScVrFJ+wH6e&#10;ZiAaBdk2B1lX8j9//QMAAP//AwBQSwECLQAUAAYACAAAACEAtoM4kv4AAADhAQAAEwAAAAAAAAAA&#10;AAAAAAAAAAAAW0NvbnRlbnRfVHlwZXNdLnhtbFBLAQItABQABgAIAAAAIQA4/SH/1gAAAJQBAAAL&#10;AAAAAAAAAAAAAAAAAC8BAABfcmVscy8ucmVsc1BLAQItABQABgAIAAAAIQD6Uv+ntAIAAKgFAAAO&#10;AAAAAAAAAAAAAAAAAC4CAABkcnMvZTJvRG9jLnhtbFBLAQItABQABgAIAAAAIQA1tQ4d3AAAAAcB&#10;AAAPAAAAAAAAAAAAAAAAAA4FAABkcnMvZG93bnJldi54bWxQSwUGAAAAAAQABADzAAAAFwYAAAAA&#10;" filled="f" strokecolor="#cfcdcd [2894]" strokeweight="1.25pt">
                      <v:stroke dashstyle="3 1" joinstyle="miter"/>
                      <v:textbox>
                        <w:txbxContent>
                          <w:p w:rsidR="00511FF3" w:rsidRDefault="00511FF3" w:rsidP="00511FF3"/>
                        </w:txbxContent>
                      </v:textbox>
                    </v:oval>
                  </w:pict>
                </mc:Fallback>
              </mc:AlternateContent>
            </w:r>
            <w:r w:rsidR="00511FF3" w:rsidRPr="006D4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0E2CEA" w:rsidRPr="006D4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他保険へ加入したため</w:t>
            </w:r>
            <w:r w:rsidR="000466D0" w:rsidRPr="006D4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0C29C1" w:rsidRPr="006D4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再就職等による</w:t>
            </w:r>
            <w:r w:rsidR="000466D0" w:rsidRPr="006D4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:rsidR="004D518B" w:rsidRDefault="004D518B" w:rsidP="00511FF3">
            <w:pPr>
              <w:pStyle w:val="a4"/>
              <w:spacing w:line="240" w:lineRule="atLeast"/>
              <w:ind w:leftChars="0" w:left="0" w:rightChars="148" w:right="311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76912" w:rsidRPr="006D4342" w:rsidRDefault="00876912" w:rsidP="00511FF3">
            <w:pPr>
              <w:pStyle w:val="a4"/>
              <w:spacing w:line="240" w:lineRule="atLeast"/>
              <w:ind w:leftChars="0" w:left="0" w:rightChars="148" w:right="311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4D518B" w:rsidRPr="004D518B" w:rsidRDefault="004D518B" w:rsidP="004D518B">
            <w:pPr>
              <w:spacing w:line="240" w:lineRule="atLeast"/>
              <w:ind w:rightChars="148" w:right="311" w:firstLineChars="300" w:firstLine="660"/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4D518B">
              <w:rPr>
                <w:rFonts w:asciiTheme="majorEastAsia" w:eastAsiaTheme="majorEastAsia" w:hAnsiTheme="majorEastAsia" w:hint="eastAsia"/>
                <w:sz w:val="22"/>
                <w:u w:val="double"/>
              </w:rPr>
              <w:t>※取得された資格</w:t>
            </w:r>
            <w:r w:rsidR="00F032DF">
              <w:rPr>
                <w:rFonts w:asciiTheme="majorEastAsia" w:eastAsiaTheme="majorEastAsia" w:hAnsiTheme="majorEastAsia" w:hint="eastAsia"/>
                <w:sz w:val="22"/>
                <w:u w:val="double"/>
              </w:rPr>
              <w:t>確認書</w:t>
            </w:r>
            <w:r w:rsidR="00712F4F">
              <w:rPr>
                <w:rFonts w:asciiTheme="majorEastAsia" w:eastAsiaTheme="majorEastAsia" w:hAnsiTheme="majorEastAsia" w:hint="eastAsia"/>
                <w:sz w:val="22"/>
                <w:u w:val="double"/>
              </w:rPr>
              <w:t>の</w:t>
            </w:r>
            <w:r w:rsidRPr="004D518B">
              <w:rPr>
                <w:rFonts w:asciiTheme="majorEastAsia" w:eastAsiaTheme="majorEastAsia" w:hAnsiTheme="majorEastAsia" w:hint="eastAsia"/>
                <w:sz w:val="22"/>
                <w:u w:val="double"/>
              </w:rPr>
              <w:t>コピー、</w:t>
            </w:r>
          </w:p>
          <w:p w:rsidR="00876912" w:rsidRPr="0003639F" w:rsidRDefault="004D518B" w:rsidP="0003639F">
            <w:pPr>
              <w:spacing w:line="240" w:lineRule="atLeast"/>
              <w:ind w:rightChars="148" w:right="311" w:firstLineChars="300" w:firstLine="660"/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4D518B">
              <w:rPr>
                <w:rFonts w:asciiTheme="majorEastAsia" w:eastAsiaTheme="majorEastAsia" w:hAnsiTheme="majorEastAsia" w:hint="eastAsia"/>
                <w:sz w:val="22"/>
                <w:u w:val="double"/>
              </w:rPr>
              <w:t>または資格情報のお知らせのコピー</w:t>
            </w:r>
            <w:r w:rsidR="00F0184B">
              <w:rPr>
                <w:rFonts w:asciiTheme="majorEastAsia" w:eastAsiaTheme="majorEastAsia" w:hAnsiTheme="majorEastAsia" w:hint="eastAsia"/>
                <w:sz w:val="22"/>
                <w:u w:val="double"/>
              </w:rPr>
              <w:t>のどちらかを必ず</w:t>
            </w:r>
            <w:r w:rsidRPr="004D518B">
              <w:rPr>
                <w:rFonts w:asciiTheme="majorEastAsia" w:eastAsiaTheme="majorEastAsia" w:hAnsiTheme="majorEastAsia" w:hint="eastAsia"/>
                <w:sz w:val="22"/>
                <w:u w:val="double"/>
              </w:rPr>
              <w:t xml:space="preserve">添付してください。　</w:t>
            </w:r>
          </w:p>
          <w:p w:rsidR="00876912" w:rsidRDefault="00876912" w:rsidP="004D518B">
            <w:pPr>
              <w:spacing w:line="240" w:lineRule="atLeast"/>
              <w:ind w:rightChars="148" w:right="311"/>
              <w:rPr>
                <w:rFonts w:asciiTheme="majorEastAsia" w:eastAsiaTheme="majorEastAsia" w:hAnsiTheme="majorEastAsia"/>
                <w:sz w:val="22"/>
              </w:rPr>
            </w:pPr>
          </w:p>
          <w:p w:rsidR="00876912" w:rsidRPr="004D518B" w:rsidRDefault="00876912" w:rsidP="004D518B">
            <w:pPr>
              <w:spacing w:line="240" w:lineRule="atLeast"/>
              <w:ind w:rightChars="148" w:right="31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60D" w:rsidRPr="002D2C5A" w:rsidTr="0003639F">
        <w:trPr>
          <w:cantSplit/>
          <w:trHeight w:val="2273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60D" w:rsidRDefault="0056360D" w:rsidP="0091743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775" w:rsidRDefault="00511FF3" w:rsidP="00E30940">
            <w:pPr>
              <w:spacing w:line="240" w:lineRule="atLeast"/>
              <w:ind w:rightChars="374" w:right="785" w:firstLineChars="73" w:firstLine="17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55D6A" wp14:editId="643DA72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-27940</wp:posOffset>
                      </wp:positionV>
                      <wp:extent cx="333375" cy="2952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1FF3" w:rsidRPr="002129E6" w:rsidRDefault="00511FF3" w:rsidP="00511FF3">
                                  <w:pPr>
                                    <w:rPr>
                                      <w:color w:val="D0CECE" w:themeColor="background2" w:themeShade="E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55D6A" id="楕円 3" o:spid="_x0000_s1027" style="position:absolute;left:0;text-align:left;margin-left:3pt;margin-top:-2.2pt;width:2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w/igIAAP4EAAAOAAAAZHJzL2Uyb0RvYy54bWysVF1OGzEQfq/UO1h+L5sEUmDFBkUgqkoU&#10;kKDieeL1Zi35r7aTTXoAbtAj9GjtOTrj3QRa+lQ1D878+bPn8zd7dr4xmq1liMrZio8PRpxJK1yt&#10;7LLinx+u3p1wFhPYGrSzsuJbGfn57O2bs86XcuJap2sZGILYWHa+4m1KviyKKFppIB44Ly0mGxcM&#10;JHTDsqgDdIhudDEZjd4XnQu1D07IGDF62Sf5LOM3jRTptmmiTExXHO+W8hryuqC1mJ1BuQzgWyWG&#10;a8A/3MKAsnjoHuoSErBVUK+gjBLBRdekA+FM4ZpGCZl7wG7Goz+6uW/By9wLkhP9nqb4/2DFzfou&#10;MFVX/JAzCwaf6Of3bz+entghcdP5WGLJvb8LgxfRpEY3TTD0jy2wTeZzu+dTbhITGDzE3/GUM4Gp&#10;yel0gjaiFM+bfYjpg3SGkVFxqbXykTqGEtbXMfXVuyoKW3eltMY4lNqyDiU3PclHAIqn0ZDwNOOx&#10;nWiXnIFeoipFChkyOq1q2k67s8LkhQ5sDaiNxXKSa/TKfHJ1Hzsd4W+48b483/83JLreJcS23xS3&#10;kRzaBqVRCdWtlan4CYHt0LSlrMz6HNokpntuyUqbxSa/ypiAKLJw9RZfKrhewtGLK4UHX0NMdxBQ&#10;s6hunMN0i0ujHTLjBouz1oWvf4tTPUoJs5x1OAPI2pcVBMmZ/mhRZKfjoyMamuwcTY8n6ISXmcXL&#10;jF2ZC4dUjnHivcgm1Se9M5vgzCOO65xOxRRYgWf37zM4F6mfTRx4IefzXIaD4iFd23svCJyYI8of&#10;No8Q/KCchJK7cbt5eaWevpZ2WjdfJdeoLK1nXvFVycEhy+87fBBoil/6uer5szX7BQAA//8DAFBL&#10;AwQUAAYACAAAACEAUbNq7t0AAAAGAQAADwAAAGRycy9kb3ducmV2LnhtbEyPzU7DMBCE70i8g7VI&#10;3FonlRs1IZsKUBECThQu3Jx4iSP8E8VOG94ec4LjaEYz39T7xRp2oikM3iHk6wwYuc6rwfUI728P&#10;qx2wEKVT0nhHCN8UYN9cXtSyUv7sXul0jD1LJS5UEkHHOFach06TlWHtR3LJ+/STlTHJqedqkudU&#10;bg3fZFnBrRxcWtBypHtN3ddxtgjPd22pw/jy9HF4LGdTtOKQlwLx+mq5vQEWaYl/YfjFT+jQJKbW&#10;z04FZhCK9CQirIQAluztbgusRRCbHHhT8//4zQ8AAAD//wMAUEsBAi0AFAAGAAgAAAAhALaDOJL+&#10;AAAA4QEAABMAAAAAAAAAAAAAAAAAAAAAAFtDb250ZW50X1R5cGVzXS54bWxQSwECLQAUAAYACAAA&#10;ACEAOP0h/9YAAACUAQAACwAAAAAAAAAAAAAAAAAvAQAAX3JlbHMvLnJlbHNQSwECLQAUAAYACAAA&#10;ACEAfQuMP4oCAAD+BAAADgAAAAAAAAAAAAAAAAAuAgAAZHJzL2Uyb0RvYy54bWxQSwECLQAUAAYA&#10;CAAAACEAUbNq7t0AAAAGAQAADwAAAAAAAAAAAAAAAADkBAAAZHJzL2Rvd25yZXYueG1sUEsFBgAA&#10;AAAEAAQA8wAAAO4FAAAAAA==&#10;" filled="f" strokecolor="#cfcdcd [2894]" strokeweight="1.25pt">
                      <v:stroke dashstyle="3 1" joinstyle="miter"/>
                      <v:textbox>
                        <w:txbxContent>
                          <w:p w:rsidR="00511FF3" w:rsidRPr="002129E6" w:rsidRDefault="00511FF3" w:rsidP="00511FF3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636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5636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任意継続被保険者でなくなることを希望するため</w:t>
            </w:r>
          </w:p>
          <w:p w:rsidR="0003639F" w:rsidRPr="0003639F" w:rsidRDefault="000C29C1" w:rsidP="0003639F">
            <w:pPr>
              <w:spacing w:line="240" w:lineRule="atLeast"/>
              <w:ind w:rightChars="374" w:right="785" w:firstLineChars="73" w:firstLine="17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03639F">
              <w:rPr>
                <w:rFonts w:asciiTheme="majorEastAsia" w:eastAsiaTheme="majorEastAsia" w:hAnsiTheme="majorEastAsia" w:hint="eastAsia"/>
                <w:szCs w:val="21"/>
              </w:rPr>
              <w:t>（国民健康保険に加入する、健康保険の被扶養者となる等）</w:t>
            </w:r>
          </w:p>
          <w:p w:rsidR="0003639F" w:rsidRPr="00AD586C" w:rsidRDefault="0003639F" w:rsidP="0003639F">
            <w:pPr>
              <w:spacing w:line="240" w:lineRule="atLeast"/>
              <w:ind w:rightChars="374" w:right="785" w:firstLineChars="73" w:firstLine="14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56360D" w:rsidRPr="00F134C7" w:rsidRDefault="0056360D" w:rsidP="00E30940">
            <w:pPr>
              <w:spacing w:line="240" w:lineRule="atLeast"/>
              <w:ind w:rightChars="374" w:right="785" w:firstLineChars="273" w:firstLine="573"/>
              <w:rPr>
                <w:rFonts w:asciiTheme="majorEastAsia" w:eastAsiaTheme="majorEastAsia" w:hAnsiTheme="majorEastAsia"/>
                <w:szCs w:val="21"/>
              </w:rPr>
            </w:pPr>
            <w:r w:rsidRPr="00F134C7">
              <w:rPr>
                <w:rFonts w:asciiTheme="majorEastAsia" w:eastAsiaTheme="majorEastAsia" w:hAnsiTheme="majorEastAsia" w:hint="eastAsia"/>
                <w:szCs w:val="21"/>
              </w:rPr>
              <w:t>※申出書を</w:t>
            </w:r>
            <w:r w:rsidRPr="00F134C7">
              <w:rPr>
                <w:rFonts w:asciiTheme="majorEastAsia" w:eastAsiaTheme="majorEastAsia" w:hAnsiTheme="majorEastAsia" w:hint="eastAsia"/>
                <w:b/>
                <w:szCs w:val="21"/>
              </w:rPr>
              <w:t>受理した月の翌月1日が資格喪失日</w:t>
            </w:r>
            <w:r w:rsidRPr="00F134C7">
              <w:rPr>
                <w:rFonts w:asciiTheme="majorEastAsia" w:eastAsiaTheme="majorEastAsia" w:hAnsiTheme="majorEastAsia" w:hint="eastAsia"/>
                <w:szCs w:val="21"/>
              </w:rPr>
              <w:t>となります。</w:t>
            </w:r>
          </w:p>
          <w:p w:rsidR="0056360D" w:rsidRPr="00F134C7" w:rsidRDefault="0056360D" w:rsidP="00E30940">
            <w:pPr>
              <w:ind w:firstLineChars="273" w:firstLine="573"/>
              <w:jc w:val="left"/>
              <w:rPr>
                <w:rFonts w:ascii="HGPｺﾞｼｯｸM" w:eastAsia="HGPｺﾞｼｯｸM"/>
                <w:szCs w:val="21"/>
              </w:rPr>
            </w:pPr>
            <w:r w:rsidRPr="00F134C7">
              <w:rPr>
                <w:rFonts w:asciiTheme="majorEastAsia" w:eastAsiaTheme="majorEastAsia" w:hAnsiTheme="majorEastAsia" w:hint="eastAsia"/>
                <w:szCs w:val="21"/>
              </w:rPr>
              <w:t>（投函日ではなく、当健保に到着した日の属する月の翌月１</w:t>
            </w:r>
            <w:r w:rsidRPr="00F134C7">
              <w:rPr>
                <w:rFonts w:ascii="HGPｺﾞｼｯｸM" w:eastAsia="HGPｺﾞｼｯｸM" w:hint="eastAsia"/>
                <w:szCs w:val="21"/>
              </w:rPr>
              <w:t>日）</w:t>
            </w:r>
          </w:p>
          <w:p w:rsidR="0056360D" w:rsidRPr="003B7C8A" w:rsidRDefault="0056360D" w:rsidP="00E30940">
            <w:pPr>
              <w:spacing w:line="240" w:lineRule="atLeast"/>
              <w:ind w:rightChars="374" w:right="785" w:firstLineChars="273" w:firstLine="5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4C7">
              <w:rPr>
                <w:rFonts w:asciiTheme="majorEastAsia" w:eastAsiaTheme="majorEastAsia" w:hAnsiTheme="majorEastAsia" w:hint="eastAsia"/>
                <w:szCs w:val="21"/>
              </w:rPr>
              <w:t>※申出後に資格喪失を取り消すことはできません。</w:t>
            </w:r>
          </w:p>
        </w:tc>
      </w:tr>
      <w:tr w:rsidR="0056360D" w:rsidRPr="002D2C5A" w:rsidTr="00B624EE">
        <w:trPr>
          <w:cantSplit/>
          <w:trHeight w:val="1255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0D" w:rsidRDefault="0056360D" w:rsidP="0091743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60D" w:rsidRDefault="00511FF3" w:rsidP="00E30940">
            <w:pPr>
              <w:spacing w:line="240" w:lineRule="atLeast"/>
              <w:ind w:rightChars="374" w:right="785" w:firstLineChars="73" w:firstLine="176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E55D6A" wp14:editId="643DA72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-24130</wp:posOffset>
                      </wp:positionV>
                      <wp:extent cx="333375" cy="2952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1FF3" w:rsidRDefault="00511FF3" w:rsidP="00511F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55D6A" id="楕円 4" o:spid="_x0000_s1028" style="position:absolute;left:0;text-align:left;margin-left:3pt;margin-top:-1.9pt;width:26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owigIAAP4EAAAOAAAAZHJzL2Uyb0RvYy54bWysVF1uEzEQfkfiDpbf6SZLAu2qmypqVYRU&#10;2kot6vPE600s+Q/bSTYcoDfgCBwNzsGMd5MWyhMiD878+bPn8zd7etYZzTYyROVszcdHI86kFa5R&#10;dlnzz/eXb445iwlsA9pZWfOdjPxs9vrV6dZXsnQrpxsZGILYWG19zVcp+aooolhJA/HIeWkx2bpg&#10;IKEblkUTYIvoRhflaPSu2LrQ+OCEjBGjF32SzzJ+20qRbto2ysR0zfFuKa8hrwtai9kpVMsAfqXE&#10;cA34h1sYUBYPPUBdQAK2DuoFlFEiuOjadCScKVzbKiFzD9jNePRHN3cr8DL3guREf6Ap/j9Ycb25&#10;DUw1NZ9wZsHgE/38/u3H4yObEDdbHyssufO3YfAimtRo1wZD/9gC6zKfuwOfsktMYPAt/t5POROY&#10;Kk+mJdqIUjxt9iGmD9IZRkbNpdbKR+oYKthcxdRX76sobN2l0hrjUGnLtii56XE+AlA8rYaEpxmP&#10;7US75Az0ElUpUsiQ0WnV0HbanRUmz3VgG0BtLJZlrtFr88k1fexkhL/hxofyfP/fkOh6FxBX/aa4&#10;i+TQNqiMSqhurUzNjwlsj6YtZWXW59AmMd1zS1bqFl1+lZKAKLJwzQ5fKrhewtGLS4UHX0FMtxBQ&#10;s6hunMN0g0urHTLjBouzlQtf/xanepQSZjnb4gwga1/WECRn+qNFkZ2MJxMamuxMpu9LdMLzzOJ5&#10;xq7NuUMqxzjxXmST6pPem21w5gHHdU6nYgqswLP79xmc89TPJg68kPN5LsNB8ZCu7J0XBE7MEeX3&#10;3QMEPygnoeSu3X5eXqinr6Wd1s3XybUqS+uJV3xVcnDI8vsOHwSa4ud+rnr6bM1+AQAA//8DAFBL&#10;AwQUAAYACAAAACEAjGnZbd0AAAAGAQAADwAAAGRycy9kb3ducmV2LnhtbEyPwU7DMBBE70j8g7VI&#10;3FqnJQ1NyKYCVISAE4ULNydekgh7HcVOG/4ec4LjaEYzb8rdbI040uh7xwirZQKCuHG65xbh/e1h&#10;sQXhg2KtjGNC+CYPu+r8rFSFdid+peMhtCKWsC8UQhfCUEjpm46s8ks3EEfv041WhSjHVupRnWK5&#10;NXKdJJm0que40KmB7jtqvg6TRXi+q/PODy9PH/vHfDJZne5XeYp4eTHf3oAINIe/MPziR3SoIlPt&#10;JtZeGIQsPgkIi6t4INqb7QZEjZCur0FWpfyPX/0AAAD//wMAUEsBAi0AFAAGAAgAAAAhALaDOJL+&#10;AAAA4QEAABMAAAAAAAAAAAAAAAAAAAAAAFtDb250ZW50X1R5cGVzXS54bWxQSwECLQAUAAYACAAA&#10;ACEAOP0h/9YAAACUAQAACwAAAAAAAAAAAAAAAAAvAQAAX3JlbHMvLnJlbHNQSwECLQAUAAYACAAA&#10;ACEApNP6MIoCAAD+BAAADgAAAAAAAAAAAAAAAAAuAgAAZHJzL2Uyb0RvYy54bWxQSwECLQAUAAYA&#10;CAAAACEAjGnZbd0AAAAGAQAADwAAAAAAAAAAAAAAAADkBAAAZHJzL2Rvd25yZXYueG1sUEsFBgAA&#10;AAAEAAQA8wAAAO4FAAAAAA==&#10;" filled="f" strokecolor="#cfcdcd [2894]" strokeweight="1.25pt">
                      <v:stroke dashstyle="3 1" joinstyle="miter"/>
                      <v:textbox>
                        <w:txbxContent>
                          <w:p w:rsidR="00511FF3" w:rsidRDefault="00511FF3" w:rsidP="00511FF3"/>
                        </w:txbxContent>
                      </v:textbox>
                    </v:oval>
                  </w:pict>
                </mc:Fallback>
              </mc:AlternateContent>
            </w:r>
            <w:r w:rsidR="005636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56360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被保険者が死亡したため</w:t>
            </w:r>
            <w:r w:rsidR="003B7C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3B7C8A" w:rsidRPr="008D4A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死亡日　</w:t>
            </w:r>
            <w:r w:rsidR="003B7C8A" w:rsidRPr="008D4A2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令和　　　年　　　月　　　日</w:t>
            </w:r>
          </w:p>
          <w:p w:rsidR="00E30940" w:rsidRPr="00E30940" w:rsidRDefault="00E30940" w:rsidP="00E30940">
            <w:pPr>
              <w:spacing w:line="240" w:lineRule="atLeast"/>
              <w:ind w:rightChars="374" w:right="785" w:firstLineChars="273" w:firstLine="573"/>
              <w:rPr>
                <w:rFonts w:asciiTheme="majorEastAsia" w:eastAsiaTheme="majorEastAsia" w:hAnsiTheme="majorEastAsia"/>
                <w:szCs w:val="21"/>
              </w:rPr>
            </w:pPr>
            <w:r w:rsidRPr="00E30940">
              <w:rPr>
                <w:rFonts w:asciiTheme="majorEastAsia" w:eastAsiaTheme="majorEastAsia" w:hAnsiTheme="majorEastAsia" w:hint="eastAsia"/>
                <w:szCs w:val="21"/>
              </w:rPr>
              <w:t xml:space="preserve">※喪失日は死亡日の翌日となります。（喪失日　令和　　　年　　　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30940">
              <w:rPr>
                <w:rFonts w:asciiTheme="majorEastAsia" w:eastAsiaTheme="majorEastAsia" w:hAnsiTheme="majorEastAsia" w:hint="eastAsia"/>
                <w:szCs w:val="21"/>
              </w:rPr>
              <w:t>日）</w:t>
            </w:r>
          </w:p>
        </w:tc>
      </w:tr>
    </w:tbl>
    <w:p w:rsidR="002B491F" w:rsidRPr="007D5C27" w:rsidRDefault="00D418C5" w:rsidP="00F134C7">
      <w:pPr>
        <w:spacing w:beforeLines="50" w:before="180" w:line="240" w:lineRule="atLeast"/>
        <w:rPr>
          <w:rFonts w:asciiTheme="majorEastAsia" w:eastAsiaTheme="majorEastAsia" w:hAnsiTheme="majorEastAsia"/>
          <w:szCs w:val="21"/>
          <w:u w:val="single"/>
        </w:rPr>
      </w:pPr>
      <w:r w:rsidRPr="007D5C27">
        <w:rPr>
          <w:rFonts w:asciiTheme="majorEastAsia" w:eastAsiaTheme="majorEastAsia" w:hAnsiTheme="majorEastAsia" w:hint="eastAsia"/>
          <w:szCs w:val="21"/>
        </w:rPr>
        <w:t>【注意】</w:t>
      </w:r>
      <w:r w:rsidRPr="007D5C27">
        <w:rPr>
          <w:rFonts w:asciiTheme="majorEastAsia" w:eastAsiaTheme="majorEastAsia" w:hAnsiTheme="majorEastAsia" w:hint="eastAsia"/>
          <w:szCs w:val="21"/>
          <w:u w:val="single"/>
        </w:rPr>
        <w:t>※</w:t>
      </w:r>
      <w:r w:rsidR="00AB1B5D" w:rsidRPr="007D5C27">
        <w:rPr>
          <w:rFonts w:asciiTheme="majorEastAsia" w:eastAsiaTheme="majorEastAsia" w:hAnsiTheme="majorEastAsia" w:hint="eastAsia"/>
          <w:szCs w:val="21"/>
          <w:u w:val="single"/>
        </w:rPr>
        <w:t>健康保険証</w:t>
      </w:r>
      <w:r w:rsidR="004C3906" w:rsidRPr="007D5C27">
        <w:rPr>
          <w:rFonts w:asciiTheme="majorEastAsia" w:eastAsiaTheme="majorEastAsia" w:hAnsiTheme="majorEastAsia" w:hint="eastAsia"/>
          <w:szCs w:val="21"/>
          <w:u w:val="single"/>
        </w:rPr>
        <w:t>・</w:t>
      </w:r>
      <w:r w:rsidR="00566889" w:rsidRPr="007D5C27">
        <w:rPr>
          <w:rFonts w:asciiTheme="majorEastAsia" w:eastAsiaTheme="majorEastAsia" w:hAnsiTheme="majorEastAsia" w:hint="eastAsia"/>
          <w:szCs w:val="21"/>
          <w:u w:val="single"/>
        </w:rPr>
        <w:t>資格</w:t>
      </w:r>
      <w:r w:rsidR="00AD65DE" w:rsidRPr="007D5C27">
        <w:rPr>
          <w:rFonts w:asciiTheme="majorEastAsia" w:eastAsiaTheme="majorEastAsia" w:hAnsiTheme="majorEastAsia" w:hint="eastAsia"/>
          <w:szCs w:val="21"/>
          <w:u w:val="single"/>
        </w:rPr>
        <w:t>確認書・</w:t>
      </w:r>
      <w:r w:rsidR="004C3906" w:rsidRPr="007D5C27">
        <w:rPr>
          <w:rFonts w:asciiTheme="majorEastAsia" w:eastAsiaTheme="majorEastAsia" w:hAnsiTheme="majorEastAsia" w:hint="eastAsia"/>
          <w:szCs w:val="21"/>
          <w:u w:val="single"/>
        </w:rPr>
        <w:t>高齢受給者証・限度額適用認定証をお持ちの方は必ずご返却下さい。</w:t>
      </w:r>
    </w:p>
    <w:tbl>
      <w:tblPr>
        <w:tblpPr w:leftFromText="142" w:rightFromText="142" w:vertAnchor="text" w:horzAnchor="margin" w:tblpXSpec="right" w:tblpY="10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</w:tblGrid>
      <w:tr w:rsidR="007D5C27" w:rsidRPr="007D5C27" w:rsidTr="00795EF2">
        <w:trPr>
          <w:trHeight w:hRule="exact" w:val="46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27" w:rsidRPr="007D5C27" w:rsidRDefault="007D5C27" w:rsidP="007D5C2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D5C27">
              <w:rPr>
                <w:rFonts w:ascii="ＭＳ 明朝" w:eastAsia="ＭＳ 明朝" w:hAnsi="ＭＳ 明朝" w:hint="eastAsia"/>
                <w:sz w:val="22"/>
              </w:rPr>
              <w:t>受付日付印</w:t>
            </w:r>
          </w:p>
        </w:tc>
      </w:tr>
      <w:tr w:rsidR="007D5C27" w:rsidRPr="007D5C27" w:rsidTr="00795EF2">
        <w:trPr>
          <w:trHeight w:val="169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7" w:rsidRPr="007D5C27" w:rsidRDefault="007D5C27" w:rsidP="007D5C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3DB7" w:rsidRPr="007D5C27" w:rsidRDefault="002B491F" w:rsidP="002B491F">
      <w:pPr>
        <w:ind w:leftChars="400" w:left="1050" w:hangingChars="100" w:hanging="210"/>
        <w:rPr>
          <w:rFonts w:asciiTheme="majorEastAsia" w:eastAsiaTheme="majorEastAsia" w:hAnsiTheme="majorEastAsia"/>
          <w:szCs w:val="21"/>
        </w:rPr>
      </w:pPr>
      <w:r w:rsidRPr="007D5C27">
        <w:rPr>
          <w:rFonts w:asciiTheme="majorEastAsia" w:eastAsiaTheme="majorEastAsia" w:hAnsiTheme="majorEastAsia" w:hint="eastAsia"/>
          <w:szCs w:val="21"/>
        </w:rPr>
        <w:t>※万が一、保険証等をなくしてしまった或いは</w:t>
      </w:r>
      <w:r w:rsidR="00A43DF2" w:rsidRPr="007D5C27">
        <w:rPr>
          <w:rFonts w:asciiTheme="majorEastAsia" w:eastAsiaTheme="majorEastAsia" w:hAnsiTheme="majorEastAsia" w:hint="eastAsia"/>
          <w:szCs w:val="21"/>
        </w:rPr>
        <w:t>、</w:t>
      </w:r>
      <w:r w:rsidRPr="007D5C27">
        <w:rPr>
          <w:rFonts w:asciiTheme="majorEastAsia" w:eastAsiaTheme="majorEastAsia" w:hAnsiTheme="majorEastAsia" w:hint="eastAsia"/>
          <w:szCs w:val="21"/>
        </w:rPr>
        <w:t>破棄してしまった場合は、「健康保険　証回収不能届」を提出して</w:t>
      </w:r>
      <w:r w:rsidR="00842ABF" w:rsidRPr="007D5C27">
        <w:rPr>
          <w:rFonts w:asciiTheme="majorEastAsia" w:eastAsiaTheme="majorEastAsia" w:hAnsiTheme="majorEastAsia" w:hint="eastAsia"/>
          <w:szCs w:val="21"/>
        </w:rPr>
        <w:t>くだ</w:t>
      </w:r>
      <w:r w:rsidR="00832E76" w:rsidRPr="007D5C27">
        <w:rPr>
          <w:rFonts w:asciiTheme="majorEastAsia" w:eastAsiaTheme="majorEastAsia" w:hAnsiTheme="majorEastAsia" w:hint="eastAsia"/>
          <w:szCs w:val="21"/>
        </w:rPr>
        <w:t>さい。</w:t>
      </w:r>
      <w:r w:rsidR="007A6C7E" w:rsidRPr="007D5C27">
        <w:rPr>
          <w:rFonts w:asciiTheme="majorEastAsia" w:eastAsiaTheme="majorEastAsia" w:hAnsiTheme="majorEastAsia" w:hint="eastAsia"/>
          <w:szCs w:val="21"/>
        </w:rPr>
        <w:t>（当健康保険組合のホームページよりダウンロードできます。）</w:t>
      </w:r>
    </w:p>
    <w:p w:rsidR="00E462E4" w:rsidRPr="00795EF2" w:rsidRDefault="006E3DB7" w:rsidP="00795EF2">
      <w:pPr>
        <w:ind w:left="525" w:right="840" w:hangingChars="250" w:hanging="525"/>
        <w:jc w:val="center"/>
        <w:rPr>
          <w:rFonts w:asciiTheme="majorEastAsia" w:eastAsiaTheme="majorEastAsia" w:hAnsiTheme="majorEastAsia"/>
        </w:rPr>
      </w:pPr>
      <w:r w:rsidRPr="006E3DB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:rsidR="00E462E4" w:rsidRDefault="00E462E4" w:rsidP="00CD44A4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1"/>
        <w:tblpPr w:leftFromText="142" w:rightFromText="142" w:vertAnchor="text" w:horzAnchor="page" w:tblpX="5776" w:tblpY="278"/>
        <w:tblW w:w="0" w:type="auto"/>
        <w:tblLook w:val="04A0" w:firstRow="1" w:lastRow="0" w:firstColumn="1" w:lastColumn="0" w:noHBand="0" w:noVBand="1"/>
      </w:tblPr>
      <w:tblGrid>
        <w:gridCol w:w="1398"/>
        <w:gridCol w:w="1404"/>
      </w:tblGrid>
      <w:tr w:rsidR="007D5C27" w:rsidRPr="006E3DB7" w:rsidTr="007D5C27">
        <w:trPr>
          <w:trHeight w:val="417"/>
        </w:trPr>
        <w:tc>
          <w:tcPr>
            <w:tcW w:w="1398" w:type="dxa"/>
          </w:tcPr>
          <w:p w:rsidR="007D5C27" w:rsidRPr="007D5C27" w:rsidRDefault="007D5C27" w:rsidP="007D5C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5C27">
              <w:rPr>
                <w:rFonts w:asciiTheme="majorEastAsia" w:eastAsiaTheme="majorEastAsia" w:hAnsiTheme="majorEastAsia" w:hint="eastAsia"/>
                <w:sz w:val="22"/>
              </w:rPr>
              <w:t>常務理事</w:t>
            </w:r>
          </w:p>
        </w:tc>
        <w:tc>
          <w:tcPr>
            <w:tcW w:w="1404" w:type="dxa"/>
          </w:tcPr>
          <w:p w:rsidR="007D5C27" w:rsidRPr="007D5C27" w:rsidRDefault="007D5C27" w:rsidP="007D5C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5C27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</w:tr>
      <w:tr w:rsidR="007D5C27" w:rsidRPr="006E3DB7" w:rsidTr="007D5C27">
        <w:trPr>
          <w:trHeight w:val="1034"/>
        </w:trPr>
        <w:tc>
          <w:tcPr>
            <w:tcW w:w="1398" w:type="dxa"/>
          </w:tcPr>
          <w:p w:rsidR="007D5C27" w:rsidRPr="006E3DB7" w:rsidRDefault="007D5C27" w:rsidP="007D5C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4" w:type="dxa"/>
          </w:tcPr>
          <w:p w:rsidR="007D5C27" w:rsidRPr="006E3DB7" w:rsidRDefault="007D5C27" w:rsidP="007D5C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462E4" w:rsidRDefault="0047355C" w:rsidP="00CD44A4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95F22" wp14:editId="1CF68A24">
                <wp:simplePos x="0" y="0"/>
                <wp:positionH relativeFrom="column">
                  <wp:posOffset>-57150</wp:posOffset>
                </wp:positionH>
                <wp:positionV relativeFrom="paragraph">
                  <wp:posOffset>42545</wp:posOffset>
                </wp:positionV>
                <wp:extent cx="3019425" cy="1057275"/>
                <wp:effectExtent l="0" t="0" r="28575" b="28575"/>
                <wp:wrapNone/>
                <wp:docPr id="1026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D3B9C9-9A3F-4569-A0E6-B08469965A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9B" w:rsidRDefault="00F40A9B" w:rsidP="00F40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【提出先及び問い合わせ先】</w:t>
                            </w:r>
                          </w:p>
                          <w:p w:rsidR="00F40A9B" w:rsidRDefault="00F40A9B" w:rsidP="00F40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〒623-0011　京都府綾部市青野町膳所1番地</w:t>
                            </w:r>
                          </w:p>
                          <w:p w:rsidR="00F40A9B" w:rsidRDefault="00F40A9B" w:rsidP="00F40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グンゼ健康保険組合</w:t>
                            </w:r>
                          </w:p>
                          <w:p w:rsidR="00F40A9B" w:rsidRDefault="00F40A9B" w:rsidP="00F40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TEL．0773-42-0088</w:t>
                            </w:r>
                          </w:p>
                          <w:p w:rsidR="00F40A9B" w:rsidRDefault="00F40A9B" w:rsidP="00F40A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Theme="minorEastAsia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5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4.5pt;margin-top:3.35pt;width:237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RDwAIAADoFAAAOAAAAZHJzL2Uyb0RvYy54bWysVFuO0zAU/UdiD5b/M3k0TZtq0lFfQSMB&#10;gzSwADdxGovEDrbbdDSan6mEWARbQHyznm6Ea6ftlJeEEPlwfGPn+J5z7vXl1bau0IZKxQRPsH/h&#10;YUR5JnLGVwl+9zZ1hhgpTXhOKsFpgu+owlfj588u22ZEA1GKKqcSAQhXo7ZJcKl1M3JdlZW0JupC&#10;NJTDYiFkTTSEcuXmkrSAXldu4HmR2wqZN1JkVCn4Ou8W8djiFwXN9E1RKKpRlWDITdtR2nFpRnd8&#10;SUYrSZqSZYc0yD9kURPG4dAT1JxogtaS/QJVs0wKJQp9kYnaFUXBMmo5ABvf+4nNbUkaarmAOKo5&#10;yaT+H2z2evNGIpaDd14QYcRJDS7tdx/3j1/2j9/2u09ov/u83+32j18hRgPLkm71S6UNX5h1PO/T&#10;NJj2F2nopDBzQm8aOtNFGDtp0BsugkE6C3rRg/nbj0aZpERDxVznR8396O84Hdw3aoWuVd0mfz/z&#10;5r1pPIudeNJLnbAfxc7EW0TO1BuGURxH/cls/mDcdm3Ox7dl4baNGlkhTNnY6W0DqujtVGxBGEtZ&#10;NS9F9l4hLmYl4Ss6kVK0JSU5mOFb4LNfOxxlQJbtK5GDpGSthQXaFrI2yoH3CNChKO9OhWjUzOBj&#10;z/PjMOhjlMGa7/UHwaB/SP74eyOVfkFFjcwkwRIq3cKTDXDqeB63mNOUqFiesqqygVwtZ5VEGwJd&#10;AXbBc0D/YVvFUQvHx17f6yT4I4Znn99h1ExDf1esTvDwtImMjHALntvu04RV3Ry8qThYY5Q04nUy&#10;6u1ya03umQPM2lLkdyAtXDv6BoaiEpBnVrEGoxZaOcHqw5pIilF1zcGe2A9D0/s2CEFMCOT5yvJ8&#10;hfCsFHBDaIzWjWSrEtTtSoCLCZhYMCvvUx6HhKFBbVUdLhNzA5zHdtfTlTf+DgAA//8DAFBLAwQU&#10;AAYACAAAACEAwJ+TPNwAAAAIAQAADwAAAGRycy9kb3ducmV2LnhtbEyPwU7DMBBE70j8g7VI3FqH&#10;kqYlxKkQEjnTFsTViZc4Il5HsZumf89yosfRjGbeFLvZ9WLCMXSeFDwsExBIjTcdtQo+jm+LLYgQ&#10;NRnde0IFFwywK29vCp0bf6Y9TofYCi6hkGsFNsYhlzI0Fp0OSz8gsfftR6cjy7GVZtRnLne9XCVJ&#10;Jp3uiBesHvDVYvNzODkF6/D1nk6XurPt9rOS1ez26bFS6v5ufnkGEXGO/2H4w2d0KJmp9icyQfQK&#10;Fk98JSrINiDYTrNsDaLm3OZxBbIs5PWB8hcAAP//AwBQSwECLQAUAAYACAAAACEAtoM4kv4AAADh&#10;AQAAEwAAAAAAAAAAAAAAAAAAAAAAW0NvbnRlbnRfVHlwZXNdLnhtbFBLAQItABQABgAIAAAAIQA4&#10;/SH/1gAAAJQBAAALAAAAAAAAAAAAAAAAAC8BAABfcmVscy8ucmVsc1BLAQItABQABgAIAAAAIQCW&#10;HSRDwAIAADoFAAAOAAAAAAAAAAAAAAAAAC4CAABkcnMvZTJvRG9jLnhtbFBLAQItABQABgAIAAAA&#10;IQDAn5M83AAAAAgBAAAPAAAAAAAAAAAAAAAAABoFAABkcnMvZG93bnJldi54bWxQSwUGAAAAAAQA&#10;BADzAAAAIwYAAAAA&#10;" strokeweight="1.5pt">
                <v:textbox>
                  <w:txbxContent>
                    <w:p w:rsidR="00F40A9B" w:rsidRDefault="00F40A9B" w:rsidP="00F40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【提出先及び問い合わせ先】</w:t>
                      </w:r>
                    </w:p>
                    <w:p w:rsidR="00F40A9B" w:rsidRDefault="00F40A9B" w:rsidP="00F40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〒623-0011　京都府綾部市青野町膳所1番地</w:t>
                      </w:r>
                    </w:p>
                    <w:p w:rsidR="00F40A9B" w:rsidRDefault="00F40A9B" w:rsidP="00F40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グンゼ健康保険組合</w:t>
                      </w:r>
                    </w:p>
                    <w:p w:rsidR="00F40A9B" w:rsidRDefault="00F40A9B" w:rsidP="00F40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TEL．0773-42-0088</w:t>
                      </w:r>
                    </w:p>
                    <w:p w:rsidR="00F40A9B" w:rsidRDefault="00F40A9B" w:rsidP="00F40A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Theme="minorEastAsia" w:hAnsi="Century" w:cstheme="minorBid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462E4" w:rsidRDefault="00E462E4" w:rsidP="00CD44A4">
      <w:pPr>
        <w:rPr>
          <w:rFonts w:asciiTheme="majorEastAsia" w:eastAsiaTheme="majorEastAsia" w:hAnsiTheme="majorEastAsia"/>
          <w:sz w:val="20"/>
          <w:szCs w:val="20"/>
        </w:rPr>
      </w:pPr>
    </w:p>
    <w:p w:rsidR="00795EF2" w:rsidRDefault="00795EF2" w:rsidP="00E462E4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795EF2" w:rsidRDefault="00795EF2" w:rsidP="00E462E4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795EF2" w:rsidRDefault="00795EF2" w:rsidP="00E462E4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D418C5" w:rsidRPr="006E3DB7" w:rsidRDefault="00795EF2" w:rsidP="00795EF2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R7.02</w:t>
      </w:r>
      <w:r w:rsidR="00F40A9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3820160</wp:posOffset>
                </wp:positionV>
                <wp:extent cx="3086100" cy="971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D6B" w:rsidRPr="008D4A29" w:rsidRDefault="00556D6B" w:rsidP="00556D6B">
                            <w:pPr>
                              <w:ind w:left="500" w:hangingChars="250" w:hanging="5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4A2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【提出先及び問い合わせ先】</w:t>
                            </w:r>
                          </w:p>
                          <w:p w:rsidR="00556D6B" w:rsidRPr="008D4A29" w:rsidRDefault="00556D6B" w:rsidP="00556D6B">
                            <w:pPr>
                              <w:adjustRightInd w:val="0"/>
                              <w:snapToGrid w:val="0"/>
                              <w:spacing w:line="180" w:lineRule="atLeast"/>
                              <w:ind w:firstLineChars="100" w:firstLine="200"/>
                              <w:contextualSpacing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4A2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〒623-0011　京都府綾部市青野町膳所1番地</w:t>
                            </w:r>
                          </w:p>
                          <w:p w:rsidR="00556D6B" w:rsidRPr="008D4A29" w:rsidRDefault="00556D6B" w:rsidP="00556D6B">
                            <w:pPr>
                              <w:adjustRightInd w:val="0"/>
                              <w:snapToGrid w:val="0"/>
                              <w:spacing w:line="180" w:lineRule="atLeast"/>
                              <w:ind w:firstLineChars="100" w:firstLine="200"/>
                              <w:contextualSpacing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4A2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グンゼ健康保険組合</w:t>
                            </w:r>
                          </w:p>
                          <w:p w:rsidR="00556D6B" w:rsidRPr="008D4A29" w:rsidRDefault="00556D6B" w:rsidP="00556D6B">
                            <w:pPr>
                              <w:adjustRightInd w:val="0"/>
                              <w:snapToGrid w:val="0"/>
                              <w:spacing w:line="180" w:lineRule="atLeast"/>
                              <w:ind w:firstLineChars="100" w:firstLine="200"/>
                              <w:contextualSpacing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4A2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TEL．0773-42-0088</w:t>
                            </w:r>
                          </w:p>
                          <w:p w:rsidR="00556D6B" w:rsidRPr="008D4A29" w:rsidRDefault="00556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47.25pt;margin-top:300.8pt;width:243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UIbQIAALoEAAAOAAAAZHJzL2Uyb0RvYy54bWysVEtu2zAQ3RfoHQjuG8mpEydG5MBNkKJA&#10;0ARIiqxpioqFUhyWpG2lyxgoeoheoei659FF+kh/8uuq6IaaHx9n3szo6LhtNJsr52syBe/t5Jwp&#10;I6mszW3BP12fvTngzAdhSqHJqILfKc+PR69fHS3sUO3SlHSpHAOI8cOFLfg0BDvMMi+nqhF+h6wy&#10;cFbkGhGgutusdGIB9EZnu3m+ny3IldaRVN7Derpy8lHCryolw0VVeRWYLjhyC+l06ZzEMxsdieGt&#10;E3Zay3Ua4h+yaERt8OgW6lQEwWaufgHV1NKRpyrsSGoyqqpaqlQDqunlz6q5mgqrUi0gx9stTf7/&#10;wcqP80vH6rLgA86MaNCibvmtu//Z3f/ult9Zt/zRLZfd/S/obBDpWlg/xK0ri3uhfUct2r6xexgj&#10;C23lmvhFfQx+EH+3JVu1gUkY3+YH+70cLgnf4aC3t5e6kT3cts6H94oaFoWCOzQzcSzm5z4gE4Ru&#10;QuJjnnRdntVaJyUOkDrRjs0FWq9DyhE3nkRpwxZI/zDH2y8gIvYWYKKF/BzLfAoBTRsYIymr4qMU&#10;2kmbOO1viJlQeQe+HK0G0Ft5VgP+XPhwKRwmDjxgi8IFjkoTkqK1xNmU3Ne/2WM8BgFezhaY4IL7&#10;LzPhFGf6g8GIHPb6/TjySenvDXahuMeeyWOPmTUnBKZ62Fcrkxjjg96IlaPmBss2jq/CJYzE2wUP&#10;G/EkrPYKyyrVeJyCMORWhHNzZWWEjhxHWq/bG+Hsuq8BE/GRNrMuhs/au4qNNw2NZ4GqOvU+8rxi&#10;dU0/FiR1Z73McQMf6ynq4Zcz+gMAAP//AwBQSwMEFAAGAAgAAAAhAGW6cyriAAAADQEAAA8AAABk&#10;cnMvZG93bnJldi54bWxMj8FuwjAMhu+T9g6RJ+02kkJboDRF27Qd2G0MadfQeG1Fk1RJgMLTz5y2&#10;429/+v25XI+mZyf0oXNWQjIRwNDWTne2kbD7en9aAAtRWa16Z1HCBQOsq/u7UhXane0nnraxYVRi&#10;Q6EktDEOBeehbtGoMHEDWtr9OG9UpOgbrr06U7np+VSInBvVWbrQqgFfW6wP26OR8PbysZxtLpth&#10;d22uaR9nybfPEikfH8bnFbCIY/yD4aZP6lCR094drQ6spzxdphmxEnKR5MBuyHwhaLSXMM/SHHhV&#10;8v9fVL8AAAD//wMAUEsBAi0AFAAGAAgAAAAhALaDOJL+AAAA4QEAABMAAAAAAAAAAAAAAAAAAAAA&#10;AFtDb250ZW50X1R5cGVzXS54bWxQSwECLQAUAAYACAAAACEAOP0h/9YAAACUAQAACwAAAAAAAAAA&#10;AAAAAAAvAQAAX3JlbHMvLnJlbHNQSwECLQAUAAYACAAAACEArpDFCG0CAAC6BAAADgAAAAAAAAAA&#10;AAAAAAAuAgAAZHJzL2Uyb0RvYy54bWxQSwECLQAUAAYACAAAACEAZbpzKuIAAAANAQAADwAAAAAA&#10;AAAAAAAAAADHBAAAZHJzL2Rvd25yZXYueG1sUEsFBgAAAAAEAAQA8wAAANYFAAAAAA==&#10;" fillcolor="white [3201]" strokeweight="1.5pt">
                <v:textbox>
                  <w:txbxContent>
                    <w:p w:rsidR="00556D6B" w:rsidRPr="008D4A29" w:rsidRDefault="00556D6B" w:rsidP="00556D6B">
                      <w:pPr>
                        <w:ind w:left="500" w:hangingChars="250" w:hanging="5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D4A2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【提出先及び問い合わせ先】</w:t>
                      </w:r>
                    </w:p>
                    <w:p w:rsidR="00556D6B" w:rsidRPr="008D4A29" w:rsidRDefault="00556D6B" w:rsidP="00556D6B">
                      <w:pPr>
                        <w:adjustRightInd w:val="0"/>
                        <w:snapToGrid w:val="0"/>
                        <w:spacing w:line="180" w:lineRule="atLeast"/>
                        <w:ind w:firstLineChars="100" w:firstLine="200"/>
                        <w:contextualSpacing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D4A2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〒623-0011　京都府綾部市青野町膳所1番地</w:t>
                      </w:r>
                    </w:p>
                    <w:p w:rsidR="00556D6B" w:rsidRPr="008D4A29" w:rsidRDefault="00556D6B" w:rsidP="00556D6B">
                      <w:pPr>
                        <w:adjustRightInd w:val="0"/>
                        <w:snapToGrid w:val="0"/>
                        <w:spacing w:line="180" w:lineRule="atLeast"/>
                        <w:ind w:firstLineChars="100" w:firstLine="200"/>
                        <w:contextualSpacing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D4A2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グンゼ健康保険組合</w:t>
                      </w:r>
                    </w:p>
                    <w:p w:rsidR="00556D6B" w:rsidRPr="008D4A29" w:rsidRDefault="00556D6B" w:rsidP="00556D6B">
                      <w:pPr>
                        <w:adjustRightInd w:val="0"/>
                        <w:snapToGrid w:val="0"/>
                        <w:spacing w:line="180" w:lineRule="atLeast"/>
                        <w:ind w:firstLineChars="100" w:firstLine="200"/>
                        <w:contextualSpacing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D4A2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TEL．0773-42-0088</w:t>
                      </w:r>
                    </w:p>
                    <w:p w:rsidR="00556D6B" w:rsidRPr="008D4A29" w:rsidRDefault="00556D6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8C5" w:rsidRPr="006E3DB7" w:rsidSect="00E462E4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5F2"/>
    <w:multiLevelType w:val="hybridMultilevel"/>
    <w:tmpl w:val="20C46424"/>
    <w:lvl w:ilvl="0" w:tplc="5F2C9A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95168"/>
    <w:multiLevelType w:val="hybridMultilevel"/>
    <w:tmpl w:val="53C89C50"/>
    <w:lvl w:ilvl="0" w:tplc="42B22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63C4"/>
    <w:multiLevelType w:val="hybridMultilevel"/>
    <w:tmpl w:val="3FD2C322"/>
    <w:lvl w:ilvl="0" w:tplc="9A1CA1B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3" w15:restartNumberingAfterBreak="0">
    <w:nsid w:val="4FC62FA8"/>
    <w:multiLevelType w:val="hybridMultilevel"/>
    <w:tmpl w:val="2F16DC0C"/>
    <w:lvl w:ilvl="0" w:tplc="8C7C1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448AF"/>
    <w:multiLevelType w:val="hybridMultilevel"/>
    <w:tmpl w:val="08DE8A1E"/>
    <w:lvl w:ilvl="0" w:tplc="3F4E24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D1288"/>
    <w:multiLevelType w:val="hybridMultilevel"/>
    <w:tmpl w:val="B83A013A"/>
    <w:lvl w:ilvl="0" w:tplc="5B52CACE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5A"/>
    <w:rsid w:val="00006A0D"/>
    <w:rsid w:val="0002321F"/>
    <w:rsid w:val="0003554E"/>
    <w:rsid w:val="0003639F"/>
    <w:rsid w:val="000466D0"/>
    <w:rsid w:val="000A150B"/>
    <w:rsid w:val="000B6C15"/>
    <w:rsid w:val="000C29C1"/>
    <w:rsid w:val="000E2CEA"/>
    <w:rsid w:val="001279CE"/>
    <w:rsid w:val="00144518"/>
    <w:rsid w:val="00146B8C"/>
    <w:rsid w:val="001627AA"/>
    <w:rsid w:val="00174D0E"/>
    <w:rsid w:val="00175621"/>
    <w:rsid w:val="001A407A"/>
    <w:rsid w:val="001D2B0C"/>
    <w:rsid w:val="0020519E"/>
    <w:rsid w:val="002129E6"/>
    <w:rsid w:val="00247DC3"/>
    <w:rsid w:val="002613BE"/>
    <w:rsid w:val="00274F14"/>
    <w:rsid w:val="002A2706"/>
    <w:rsid w:val="002B0EA1"/>
    <w:rsid w:val="002B491F"/>
    <w:rsid w:val="002D2C5A"/>
    <w:rsid w:val="002D5084"/>
    <w:rsid w:val="002D58B8"/>
    <w:rsid w:val="002E0B85"/>
    <w:rsid w:val="003071ED"/>
    <w:rsid w:val="00320257"/>
    <w:rsid w:val="0033071F"/>
    <w:rsid w:val="003B7C8A"/>
    <w:rsid w:val="00423492"/>
    <w:rsid w:val="00437834"/>
    <w:rsid w:val="0047355C"/>
    <w:rsid w:val="004B12A3"/>
    <w:rsid w:val="004C3906"/>
    <w:rsid w:val="004D4337"/>
    <w:rsid w:val="004D518B"/>
    <w:rsid w:val="00511FF3"/>
    <w:rsid w:val="0051487C"/>
    <w:rsid w:val="005318A0"/>
    <w:rsid w:val="00537B3E"/>
    <w:rsid w:val="00556D6B"/>
    <w:rsid w:val="0056360D"/>
    <w:rsid w:val="00563E55"/>
    <w:rsid w:val="00566889"/>
    <w:rsid w:val="00572775"/>
    <w:rsid w:val="00596C6B"/>
    <w:rsid w:val="005A4794"/>
    <w:rsid w:val="005D20C3"/>
    <w:rsid w:val="0066679C"/>
    <w:rsid w:val="00675C0A"/>
    <w:rsid w:val="006D4342"/>
    <w:rsid w:val="006E3DB7"/>
    <w:rsid w:val="0070437D"/>
    <w:rsid w:val="00712F4F"/>
    <w:rsid w:val="00795EF2"/>
    <w:rsid w:val="007A6C7E"/>
    <w:rsid w:val="007B1401"/>
    <w:rsid w:val="007D5C27"/>
    <w:rsid w:val="00826037"/>
    <w:rsid w:val="00832E76"/>
    <w:rsid w:val="008424F0"/>
    <w:rsid w:val="00842ABF"/>
    <w:rsid w:val="00876912"/>
    <w:rsid w:val="008B347C"/>
    <w:rsid w:val="008D4A29"/>
    <w:rsid w:val="008E5857"/>
    <w:rsid w:val="008F1721"/>
    <w:rsid w:val="008F46A5"/>
    <w:rsid w:val="00917434"/>
    <w:rsid w:val="00947C22"/>
    <w:rsid w:val="00953120"/>
    <w:rsid w:val="009979A9"/>
    <w:rsid w:val="009B070D"/>
    <w:rsid w:val="00A43DF2"/>
    <w:rsid w:val="00A519FB"/>
    <w:rsid w:val="00A90EF3"/>
    <w:rsid w:val="00AA4C47"/>
    <w:rsid w:val="00AB1B5D"/>
    <w:rsid w:val="00AC61A5"/>
    <w:rsid w:val="00AD0C62"/>
    <w:rsid w:val="00AD586C"/>
    <w:rsid w:val="00AD65DE"/>
    <w:rsid w:val="00AF054F"/>
    <w:rsid w:val="00B3715C"/>
    <w:rsid w:val="00B40C56"/>
    <w:rsid w:val="00B5758A"/>
    <w:rsid w:val="00B624EE"/>
    <w:rsid w:val="00B74AB1"/>
    <w:rsid w:val="00BC7BF8"/>
    <w:rsid w:val="00BF7D3A"/>
    <w:rsid w:val="00C23B2E"/>
    <w:rsid w:val="00CD44A4"/>
    <w:rsid w:val="00D418C5"/>
    <w:rsid w:val="00D70157"/>
    <w:rsid w:val="00DE2898"/>
    <w:rsid w:val="00E30940"/>
    <w:rsid w:val="00E41C39"/>
    <w:rsid w:val="00E462E4"/>
    <w:rsid w:val="00E666D3"/>
    <w:rsid w:val="00F0184B"/>
    <w:rsid w:val="00F01B02"/>
    <w:rsid w:val="00F032DF"/>
    <w:rsid w:val="00F134C7"/>
    <w:rsid w:val="00F40A9B"/>
    <w:rsid w:val="00F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6BDC2"/>
  <w15:chartTrackingRefBased/>
  <w15:docId w15:val="{9833EDDE-BCDF-4644-A70E-AA9C66F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E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C1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E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40A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58FB-310F-4A82-9DA7-62794B2A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稗田　美紀</dc:creator>
  <cp:keywords/>
  <dc:description/>
  <cp:lastModifiedBy>長岡　有沙</cp:lastModifiedBy>
  <cp:revision>20</cp:revision>
  <cp:lastPrinted>2025-02-28T02:44:00Z</cp:lastPrinted>
  <dcterms:created xsi:type="dcterms:W3CDTF">2025-02-28T01:33:00Z</dcterms:created>
  <dcterms:modified xsi:type="dcterms:W3CDTF">2025-03-03T02:36:00Z</dcterms:modified>
</cp:coreProperties>
</file>